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F75DDD"/>
    <w:p w:rsidR="00FF6B54" w:rsidRPr="00C5157B" w:rsidRDefault="00FF6B54">
      <w:pPr>
        <w:rPr>
          <w:b/>
          <w:u w:val="single"/>
        </w:rPr>
      </w:pPr>
      <w:r w:rsidRPr="00C5157B">
        <w:rPr>
          <w:b/>
          <w:u w:val="single"/>
        </w:rPr>
        <w:t>Research Projects</w:t>
      </w:r>
      <w:r w:rsidR="009C7CD6" w:rsidRPr="00C5157B">
        <w:rPr>
          <w:b/>
          <w:u w:val="single"/>
        </w:rPr>
        <w:t xml:space="preserve"> in </w:t>
      </w:r>
      <w:proofErr w:type="spellStart"/>
      <w:r w:rsidR="009C7CD6" w:rsidRPr="00C5157B">
        <w:rPr>
          <w:b/>
          <w:u w:val="single"/>
        </w:rPr>
        <w:t>TR</w:t>
      </w:r>
      <w:proofErr w:type="spellEnd"/>
    </w:p>
    <w:p w:rsidR="00FF6B54" w:rsidRDefault="00FF6B54">
      <w:r>
        <w:t xml:space="preserve">Each student in the Transition room will do a project.  It will involve research, preparing a product and making a presentation.  </w:t>
      </w:r>
      <w:r w:rsidR="009358CA">
        <w:t>More than one student</w:t>
      </w:r>
      <w:r>
        <w:t xml:space="preserve"> will</w:t>
      </w:r>
      <w:r w:rsidR="009C7CD6">
        <w:t xml:space="preserve"> be working </w:t>
      </w:r>
      <w:r w:rsidR="009358CA">
        <w:t>on the same topic.</w:t>
      </w:r>
      <w:r>
        <w:t xml:space="preserve"> </w:t>
      </w:r>
    </w:p>
    <w:p w:rsidR="00FF6B54" w:rsidRDefault="00FF6B54">
      <w:r>
        <w:t>Topics:</w:t>
      </w:r>
    </w:p>
    <w:p w:rsidR="00FF6B54" w:rsidRDefault="00FF6B54" w:rsidP="00FF6B54">
      <w:pPr>
        <w:pStyle w:val="ListParagraph"/>
        <w:numPr>
          <w:ilvl w:val="0"/>
          <w:numId w:val="1"/>
        </w:numPr>
      </w:pPr>
      <w:r>
        <w:t>Searching for information on the Internet – to include both Google and other search tools</w:t>
      </w:r>
    </w:p>
    <w:p w:rsidR="00FF6B54" w:rsidRDefault="00FF6B54" w:rsidP="00FF6B54">
      <w:pPr>
        <w:pStyle w:val="ListParagraph"/>
        <w:numPr>
          <w:ilvl w:val="0"/>
          <w:numId w:val="1"/>
        </w:numPr>
      </w:pPr>
      <w:r>
        <w:t>Evaluating websites</w:t>
      </w:r>
      <w:r w:rsidR="009C7CD6">
        <w:t xml:space="preserve"> - </w:t>
      </w:r>
    </w:p>
    <w:p w:rsidR="00FF6B54" w:rsidRDefault="00FF6B54" w:rsidP="00FF6B54">
      <w:pPr>
        <w:pStyle w:val="ListParagraph"/>
        <w:numPr>
          <w:ilvl w:val="0"/>
          <w:numId w:val="1"/>
        </w:numPr>
      </w:pPr>
      <w:r>
        <w:t>Plagiarism – what it is and how to avoid it</w:t>
      </w:r>
    </w:p>
    <w:p w:rsidR="00C5157B" w:rsidRDefault="00C5157B" w:rsidP="00C5157B">
      <w:pPr>
        <w:pStyle w:val="ListParagraph"/>
        <w:numPr>
          <w:ilvl w:val="0"/>
          <w:numId w:val="1"/>
        </w:numPr>
      </w:pPr>
      <w:r>
        <w:t>Internet Safety and Security – to include cyber bullying and “netiquette”</w:t>
      </w:r>
    </w:p>
    <w:p w:rsidR="00C5157B" w:rsidRDefault="00C5157B" w:rsidP="00C5157B">
      <w:pPr>
        <w:pStyle w:val="ListParagraph"/>
      </w:pPr>
    </w:p>
    <w:p w:rsidR="00FF6B54" w:rsidRDefault="00FF6B54"/>
    <w:p w:rsidR="00FF6B54" w:rsidRDefault="009C7CD6">
      <w:r>
        <w:t xml:space="preserve">We will be using the </w:t>
      </w:r>
      <w:proofErr w:type="spellStart"/>
      <w:r>
        <w:t>FPLP</w:t>
      </w:r>
      <w:proofErr w:type="spellEnd"/>
      <w:r>
        <w:t xml:space="preserve"> (FP learning process).</w:t>
      </w:r>
    </w:p>
    <w:p w:rsidR="00FF6B54" w:rsidRDefault="00FF6B54"/>
    <w:p w:rsidR="003815AC" w:rsidRDefault="00C5157B">
      <w:r>
        <w:t xml:space="preserve">In your document start a </w:t>
      </w:r>
      <w:proofErr w:type="spellStart"/>
      <w:r>
        <w:t>KWL</w:t>
      </w:r>
      <w:proofErr w:type="spellEnd"/>
      <w:r>
        <w:t xml:space="preserve"> table</w:t>
      </w:r>
    </w:p>
    <w:p w:rsidR="00C5157B" w:rsidRDefault="00C5157B">
      <w:proofErr w:type="gramStart"/>
      <w:r>
        <w:t>Your</w:t>
      </w:r>
      <w:proofErr w:type="gramEnd"/>
      <w:r>
        <w:t xml:space="preserve"> Topic:</w:t>
      </w:r>
    </w:p>
    <w:p w:rsidR="00C5157B" w:rsidRDefault="00C5157B"/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5157B" w:rsidTr="00C5157B">
        <w:tc>
          <w:tcPr>
            <w:tcW w:w="3192" w:type="dxa"/>
          </w:tcPr>
          <w:p w:rsidR="00C5157B" w:rsidRDefault="00C5157B">
            <w:r>
              <w:t xml:space="preserve">What I </w:t>
            </w:r>
            <w:r w:rsidRPr="00C5157B">
              <w:rPr>
                <w:b/>
              </w:rPr>
              <w:t>know</w:t>
            </w:r>
            <w:r>
              <w:t xml:space="preserve"> about it (right now)</w:t>
            </w:r>
          </w:p>
        </w:tc>
        <w:tc>
          <w:tcPr>
            <w:tcW w:w="3192" w:type="dxa"/>
          </w:tcPr>
          <w:p w:rsidR="00C5157B" w:rsidRDefault="00C5157B">
            <w:r w:rsidRPr="00C5157B">
              <w:rPr>
                <w:b/>
              </w:rPr>
              <w:t xml:space="preserve">What </w:t>
            </w:r>
            <w:proofErr w:type="gramStart"/>
            <w:r w:rsidRPr="00C5157B">
              <w:rPr>
                <w:b/>
              </w:rPr>
              <w:t>I</w:t>
            </w:r>
            <w:proofErr w:type="gramEnd"/>
            <w:r w:rsidRPr="00C5157B">
              <w:rPr>
                <w:b/>
              </w:rPr>
              <w:t xml:space="preserve"> NEED</w:t>
            </w:r>
            <w:r>
              <w:t xml:space="preserve"> to learn about it?</w:t>
            </w:r>
          </w:p>
        </w:tc>
        <w:tc>
          <w:tcPr>
            <w:tcW w:w="3192" w:type="dxa"/>
          </w:tcPr>
          <w:p w:rsidR="00C5157B" w:rsidRDefault="00C5157B">
            <w:r>
              <w:t xml:space="preserve">Afterward – </w:t>
            </w:r>
            <w:r w:rsidRPr="00C5157B">
              <w:rPr>
                <w:b/>
              </w:rPr>
              <w:t xml:space="preserve">what </w:t>
            </w:r>
            <w:proofErr w:type="gramStart"/>
            <w:r w:rsidRPr="00C5157B">
              <w:rPr>
                <w:b/>
              </w:rPr>
              <w:t>I</w:t>
            </w:r>
            <w:proofErr w:type="gramEnd"/>
            <w:r w:rsidRPr="00C5157B">
              <w:rPr>
                <w:b/>
              </w:rPr>
              <w:t xml:space="preserve"> learned</w:t>
            </w:r>
            <w:r>
              <w:t xml:space="preserve"> and what else I might look into.</w:t>
            </w:r>
          </w:p>
        </w:tc>
      </w:tr>
      <w:tr w:rsidR="00C5157B" w:rsidTr="00C5157B">
        <w:tc>
          <w:tcPr>
            <w:tcW w:w="3192" w:type="dxa"/>
          </w:tcPr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  <w:p w:rsidR="00C5157B" w:rsidRDefault="00C5157B"/>
        </w:tc>
        <w:tc>
          <w:tcPr>
            <w:tcW w:w="3192" w:type="dxa"/>
          </w:tcPr>
          <w:p w:rsidR="00C5157B" w:rsidRDefault="00C5157B"/>
        </w:tc>
        <w:tc>
          <w:tcPr>
            <w:tcW w:w="3192" w:type="dxa"/>
          </w:tcPr>
          <w:p w:rsidR="00C5157B" w:rsidRDefault="00C5157B"/>
        </w:tc>
      </w:tr>
    </w:tbl>
    <w:p w:rsidR="00C5157B" w:rsidRDefault="00C5157B"/>
    <w:p w:rsidR="00C5157B" w:rsidRDefault="00C5157B"/>
    <w:p w:rsidR="00C5157B" w:rsidRDefault="00C5157B"/>
    <w:p w:rsidR="006F48A0" w:rsidRDefault="006F48A0"/>
    <w:p w:rsidR="006F48A0" w:rsidRPr="006F48A0" w:rsidRDefault="006F48A0">
      <w:pPr>
        <w:rPr>
          <w:b/>
        </w:rPr>
      </w:pPr>
      <w:r w:rsidRPr="006F48A0">
        <w:rPr>
          <w:b/>
        </w:rPr>
        <w:lastRenderedPageBreak/>
        <w:t>Big Questions: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F48A0" w:rsidTr="000A0526">
        <w:tc>
          <w:tcPr>
            <w:tcW w:w="2394" w:type="dxa"/>
          </w:tcPr>
          <w:p w:rsidR="006F48A0" w:rsidRDefault="006F48A0" w:rsidP="000A0526">
            <w:r>
              <w:t xml:space="preserve">Searching for information on the Internet </w:t>
            </w:r>
          </w:p>
        </w:tc>
        <w:tc>
          <w:tcPr>
            <w:tcW w:w="2394" w:type="dxa"/>
          </w:tcPr>
          <w:p w:rsidR="006F48A0" w:rsidRDefault="006F48A0" w:rsidP="000A0526">
            <w:r>
              <w:t>Evaluating websites</w:t>
            </w:r>
          </w:p>
        </w:tc>
        <w:tc>
          <w:tcPr>
            <w:tcW w:w="2394" w:type="dxa"/>
          </w:tcPr>
          <w:p w:rsidR="006F48A0" w:rsidRDefault="006F48A0" w:rsidP="000A0526">
            <w:r>
              <w:t>Plagiarism</w:t>
            </w:r>
          </w:p>
        </w:tc>
        <w:tc>
          <w:tcPr>
            <w:tcW w:w="2394" w:type="dxa"/>
          </w:tcPr>
          <w:p w:rsidR="006F48A0" w:rsidRDefault="006F48A0" w:rsidP="000A0526">
            <w:r>
              <w:t>Internet Safety and Security</w:t>
            </w:r>
          </w:p>
        </w:tc>
      </w:tr>
      <w:tr w:rsidR="006F48A0" w:rsidTr="000A0526">
        <w:tc>
          <w:tcPr>
            <w:tcW w:w="2394" w:type="dxa"/>
          </w:tcPr>
          <w:p w:rsidR="006F48A0" w:rsidRDefault="006F48A0" w:rsidP="000A0526">
            <w:r>
              <w:t xml:space="preserve">How do </w:t>
            </w:r>
            <w:proofErr w:type="gramStart"/>
            <w:r>
              <w:t>I</w:t>
            </w:r>
            <w:proofErr w:type="gramEnd"/>
            <w:r>
              <w:t xml:space="preserve"> find good info on the internet “quickly”?</w:t>
            </w:r>
          </w:p>
          <w:p w:rsidR="006F48A0" w:rsidRDefault="006F48A0" w:rsidP="000A0526"/>
          <w:p w:rsidR="006F48A0" w:rsidRDefault="006F48A0" w:rsidP="000A0526"/>
        </w:tc>
        <w:tc>
          <w:tcPr>
            <w:tcW w:w="2394" w:type="dxa"/>
          </w:tcPr>
          <w:p w:rsidR="006F48A0" w:rsidRDefault="006F48A0" w:rsidP="000A0526">
            <w:r>
              <w:t xml:space="preserve">How do </w:t>
            </w:r>
            <w:proofErr w:type="gramStart"/>
            <w:r>
              <w:t>I</w:t>
            </w:r>
            <w:proofErr w:type="gramEnd"/>
            <w:r>
              <w:t xml:space="preserve"> figure out what sites are best?</w:t>
            </w:r>
            <w:r>
              <w:t xml:space="preserve"> </w:t>
            </w:r>
          </w:p>
        </w:tc>
        <w:tc>
          <w:tcPr>
            <w:tcW w:w="2394" w:type="dxa"/>
          </w:tcPr>
          <w:p w:rsidR="006F48A0" w:rsidRDefault="006F48A0" w:rsidP="000A0526">
            <w:r>
              <w:t xml:space="preserve">Who owns info on the internet?  Can </w:t>
            </w:r>
            <w:proofErr w:type="gramStart"/>
            <w:r>
              <w:t>I</w:t>
            </w:r>
            <w:proofErr w:type="gramEnd"/>
            <w:r>
              <w:t xml:space="preserve"> get in trouble using material from the internet?  How do </w:t>
            </w:r>
            <w:proofErr w:type="gramStart"/>
            <w:r>
              <w:t>I</w:t>
            </w:r>
            <w:proofErr w:type="gramEnd"/>
            <w:r>
              <w:t xml:space="preserve"> appropriately use it?</w:t>
            </w:r>
          </w:p>
        </w:tc>
        <w:tc>
          <w:tcPr>
            <w:tcW w:w="2394" w:type="dxa"/>
          </w:tcPr>
          <w:p w:rsidR="006F48A0" w:rsidRDefault="006F48A0" w:rsidP="006F48A0">
            <w:r>
              <w:t xml:space="preserve">What are risks of using the internet?  How can </w:t>
            </w:r>
            <w:proofErr w:type="gramStart"/>
            <w:r>
              <w:t>I</w:t>
            </w:r>
            <w:proofErr w:type="gramEnd"/>
            <w:r>
              <w:t xml:space="preserve"> avoid them?</w:t>
            </w:r>
          </w:p>
        </w:tc>
      </w:tr>
    </w:tbl>
    <w:p w:rsidR="006F48A0" w:rsidRDefault="006F48A0"/>
    <w:p w:rsidR="006F48A0" w:rsidRDefault="006F48A0"/>
    <w:p w:rsidR="00C5157B" w:rsidRDefault="00C5157B"/>
    <w:p w:rsidR="00C5157B" w:rsidRPr="006F48A0" w:rsidRDefault="00C5157B">
      <w:pPr>
        <w:rPr>
          <w:b/>
        </w:rPr>
      </w:pPr>
      <w:r w:rsidRPr="006F48A0">
        <w:rPr>
          <w:b/>
        </w:rPr>
        <w:t>Terms: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5157B" w:rsidTr="00C5157B">
        <w:tc>
          <w:tcPr>
            <w:tcW w:w="2394" w:type="dxa"/>
          </w:tcPr>
          <w:p w:rsidR="00C5157B" w:rsidRDefault="00C5157B" w:rsidP="00475E02">
            <w:r>
              <w:t xml:space="preserve">Searching for information on the Internet </w:t>
            </w:r>
          </w:p>
        </w:tc>
        <w:tc>
          <w:tcPr>
            <w:tcW w:w="2394" w:type="dxa"/>
          </w:tcPr>
          <w:p w:rsidR="00C5157B" w:rsidRDefault="00C5157B">
            <w:r>
              <w:t>Evaluating websites</w:t>
            </w:r>
          </w:p>
        </w:tc>
        <w:tc>
          <w:tcPr>
            <w:tcW w:w="2394" w:type="dxa"/>
          </w:tcPr>
          <w:p w:rsidR="00C5157B" w:rsidRDefault="00C5157B">
            <w:r>
              <w:t>Plagiarism</w:t>
            </w:r>
          </w:p>
        </w:tc>
        <w:tc>
          <w:tcPr>
            <w:tcW w:w="2394" w:type="dxa"/>
          </w:tcPr>
          <w:p w:rsidR="00C5157B" w:rsidRDefault="00C5157B" w:rsidP="00C5157B">
            <w:r>
              <w:t>Internet Safety and Security</w:t>
            </w:r>
          </w:p>
        </w:tc>
      </w:tr>
      <w:tr w:rsidR="00C5157B" w:rsidTr="00C5157B">
        <w:tc>
          <w:tcPr>
            <w:tcW w:w="2394" w:type="dxa"/>
          </w:tcPr>
          <w:p w:rsidR="00C5157B" w:rsidRDefault="00C5157B">
            <w:r>
              <w:t>Search engines</w:t>
            </w:r>
          </w:p>
          <w:p w:rsidR="00C5157B" w:rsidRDefault="00C5157B">
            <w:r>
              <w:t>Search directories</w:t>
            </w:r>
          </w:p>
          <w:p w:rsidR="00C5157B" w:rsidRDefault="00C5157B"/>
          <w:p w:rsidR="00C5157B" w:rsidRDefault="00C5157B"/>
          <w:p w:rsidR="00C5157B" w:rsidRDefault="00C5157B"/>
        </w:tc>
        <w:tc>
          <w:tcPr>
            <w:tcW w:w="2394" w:type="dxa"/>
          </w:tcPr>
          <w:p w:rsidR="00C5157B" w:rsidRDefault="00C5157B">
            <w:r>
              <w:t>Website evaluation</w:t>
            </w:r>
          </w:p>
          <w:p w:rsidR="00C5157B" w:rsidRDefault="00C5157B">
            <w:r>
              <w:t>Credible information</w:t>
            </w:r>
          </w:p>
          <w:p w:rsidR="00C5157B" w:rsidRDefault="00C5157B">
            <w:r>
              <w:t>Trustworthy websites</w:t>
            </w:r>
          </w:p>
          <w:p w:rsidR="00C5157B" w:rsidRDefault="00C5157B">
            <w:r>
              <w:t xml:space="preserve">Internet hoaxes </w:t>
            </w:r>
          </w:p>
        </w:tc>
        <w:tc>
          <w:tcPr>
            <w:tcW w:w="2394" w:type="dxa"/>
          </w:tcPr>
          <w:p w:rsidR="00C5157B" w:rsidRDefault="00C5157B">
            <w:r>
              <w:t>Plagiarism</w:t>
            </w:r>
          </w:p>
          <w:p w:rsidR="00C5157B" w:rsidRDefault="00C5157B">
            <w:proofErr w:type="gramStart"/>
            <w:r>
              <w:t xml:space="preserve">Types of </w:t>
            </w:r>
            <w:r w:rsidR="00475E02">
              <w:t>….</w:t>
            </w:r>
            <w:proofErr w:type="gramEnd"/>
          </w:p>
          <w:p w:rsidR="00475E02" w:rsidRDefault="00475E02">
            <w:r>
              <w:t>Citations</w:t>
            </w:r>
          </w:p>
          <w:p w:rsidR="00475E02" w:rsidRDefault="00475E02">
            <w:r>
              <w:t>Bibliography</w:t>
            </w:r>
          </w:p>
        </w:tc>
        <w:tc>
          <w:tcPr>
            <w:tcW w:w="2394" w:type="dxa"/>
          </w:tcPr>
          <w:p w:rsidR="00C5157B" w:rsidRDefault="00475E02">
            <w:r>
              <w:t>Internet Safety</w:t>
            </w:r>
          </w:p>
          <w:p w:rsidR="00475E02" w:rsidRDefault="00475E02">
            <w:r>
              <w:t>Internet Security</w:t>
            </w:r>
          </w:p>
          <w:p w:rsidR="00475E02" w:rsidRDefault="00475E02">
            <w:r>
              <w:t>Cyber Bullying</w:t>
            </w:r>
          </w:p>
          <w:p w:rsidR="00475E02" w:rsidRDefault="00475E02">
            <w:r>
              <w:t>Netiquette</w:t>
            </w:r>
          </w:p>
          <w:p w:rsidR="00475E02" w:rsidRDefault="00475E02"/>
        </w:tc>
      </w:tr>
    </w:tbl>
    <w:p w:rsidR="00C5157B" w:rsidRDefault="00C5157B"/>
    <w:sectPr w:rsidR="00C5157B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44CFE"/>
    <w:multiLevelType w:val="hybridMultilevel"/>
    <w:tmpl w:val="C9845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6B54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C4226"/>
    <w:rsid w:val="000E42EB"/>
    <w:rsid w:val="000E43F7"/>
    <w:rsid w:val="000E50CA"/>
    <w:rsid w:val="000F241A"/>
    <w:rsid w:val="000F79E9"/>
    <w:rsid w:val="00103F5A"/>
    <w:rsid w:val="00123140"/>
    <w:rsid w:val="00125C9D"/>
    <w:rsid w:val="00132725"/>
    <w:rsid w:val="00152315"/>
    <w:rsid w:val="0016097B"/>
    <w:rsid w:val="001611B5"/>
    <w:rsid w:val="00164599"/>
    <w:rsid w:val="00183EAD"/>
    <w:rsid w:val="00190E64"/>
    <w:rsid w:val="00192536"/>
    <w:rsid w:val="001A6174"/>
    <w:rsid w:val="001B6062"/>
    <w:rsid w:val="001C68C7"/>
    <w:rsid w:val="001F550E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2D2"/>
    <w:rsid w:val="002D5CB4"/>
    <w:rsid w:val="002E5C18"/>
    <w:rsid w:val="002F16C0"/>
    <w:rsid w:val="002F33A0"/>
    <w:rsid w:val="0030568A"/>
    <w:rsid w:val="0031078F"/>
    <w:rsid w:val="003107D4"/>
    <w:rsid w:val="00322F37"/>
    <w:rsid w:val="00351ABB"/>
    <w:rsid w:val="003521A4"/>
    <w:rsid w:val="003547A4"/>
    <w:rsid w:val="003815AC"/>
    <w:rsid w:val="00382718"/>
    <w:rsid w:val="003A1DBF"/>
    <w:rsid w:val="00401969"/>
    <w:rsid w:val="00403BB7"/>
    <w:rsid w:val="00426575"/>
    <w:rsid w:val="004270D9"/>
    <w:rsid w:val="0043628E"/>
    <w:rsid w:val="00453E38"/>
    <w:rsid w:val="004629E6"/>
    <w:rsid w:val="00467568"/>
    <w:rsid w:val="00467977"/>
    <w:rsid w:val="00475E02"/>
    <w:rsid w:val="004A2922"/>
    <w:rsid w:val="004A6527"/>
    <w:rsid w:val="004A706D"/>
    <w:rsid w:val="004D5B33"/>
    <w:rsid w:val="004D798D"/>
    <w:rsid w:val="004E3254"/>
    <w:rsid w:val="004F0114"/>
    <w:rsid w:val="004F17CE"/>
    <w:rsid w:val="004F5876"/>
    <w:rsid w:val="005029FC"/>
    <w:rsid w:val="00503F1B"/>
    <w:rsid w:val="00527C60"/>
    <w:rsid w:val="005303B4"/>
    <w:rsid w:val="00545C61"/>
    <w:rsid w:val="00551031"/>
    <w:rsid w:val="00584C7C"/>
    <w:rsid w:val="005869DA"/>
    <w:rsid w:val="005A2644"/>
    <w:rsid w:val="005B0E0A"/>
    <w:rsid w:val="005D78C9"/>
    <w:rsid w:val="005E1804"/>
    <w:rsid w:val="005E3FBA"/>
    <w:rsid w:val="005E73C9"/>
    <w:rsid w:val="005F1B64"/>
    <w:rsid w:val="005F2ADD"/>
    <w:rsid w:val="00601903"/>
    <w:rsid w:val="00602184"/>
    <w:rsid w:val="00660998"/>
    <w:rsid w:val="00675333"/>
    <w:rsid w:val="006823FF"/>
    <w:rsid w:val="0068527C"/>
    <w:rsid w:val="00685973"/>
    <w:rsid w:val="00685D6C"/>
    <w:rsid w:val="00692AE8"/>
    <w:rsid w:val="00697AEF"/>
    <w:rsid w:val="006A07B2"/>
    <w:rsid w:val="006A6636"/>
    <w:rsid w:val="006B5D14"/>
    <w:rsid w:val="006C1BB3"/>
    <w:rsid w:val="006C6881"/>
    <w:rsid w:val="006C7721"/>
    <w:rsid w:val="006D6080"/>
    <w:rsid w:val="006E02E2"/>
    <w:rsid w:val="006E5860"/>
    <w:rsid w:val="006F48A0"/>
    <w:rsid w:val="00745604"/>
    <w:rsid w:val="00745D24"/>
    <w:rsid w:val="0076062D"/>
    <w:rsid w:val="00760FB4"/>
    <w:rsid w:val="00762D1D"/>
    <w:rsid w:val="007760A4"/>
    <w:rsid w:val="00777AAB"/>
    <w:rsid w:val="00785AA2"/>
    <w:rsid w:val="007B529E"/>
    <w:rsid w:val="007C3CDC"/>
    <w:rsid w:val="007C5448"/>
    <w:rsid w:val="007C55C5"/>
    <w:rsid w:val="007D5838"/>
    <w:rsid w:val="007D6835"/>
    <w:rsid w:val="007F34E8"/>
    <w:rsid w:val="007F59E8"/>
    <w:rsid w:val="008044E5"/>
    <w:rsid w:val="00812A0C"/>
    <w:rsid w:val="008210DC"/>
    <w:rsid w:val="008908AC"/>
    <w:rsid w:val="008948CB"/>
    <w:rsid w:val="008B3385"/>
    <w:rsid w:val="008C3296"/>
    <w:rsid w:val="008E209F"/>
    <w:rsid w:val="008E20A5"/>
    <w:rsid w:val="008E6A2E"/>
    <w:rsid w:val="008F184C"/>
    <w:rsid w:val="00927CEC"/>
    <w:rsid w:val="00933671"/>
    <w:rsid w:val="009358CA"/>
    <w:rsid w:val="00942FA6"/>
    <w:rsid w:val="00970F7E"/>
    <w:rsid w:val="009B0C1F"/>
    <w:rsid w:val="009C0C64"/>
    <w:rsid w:val="009C0CC4"/>
    <w:rsid w:val="009C56FE"/>
    <w:rsid w:val="009C7AD8"/>
    <w:rsid w:val="009C7CD6"/>
    <w:rsid w:val="009D3944"/>
    <w:rsid w:val="00A067CE"/>
    <w:rsid w:val="00A21C6C"/>
    <w:rsid w:val="00A275E0"/>
    <w:rsid w:val="00A404DD"/>
    <w:rsid w:val="00A51E93"/>
    <w:rsid w:val="00A642C1"/>
    <w:rsid w:val="00A82361"/>
    <w:rsid w:val="00A93CD8"/>
    <w:rsid w:val="00AD7F71"/>
    <w:rsid w:val="00AF1E98"/>
    <w:rsid w:val="00AF28B3"/>
    <w:rsid w:val="00B04524"/>
    <w:rsid w:val="00B0452F"/>
    <w:rsid w:val="00B052A9"/>
    <w:rsid w:val="00B142FC"/>
    <w:rsid w:val="00B26EFF"/>
    <w:rsid w:val="00B55A96"/>
    <w:rsid w:val="00B63B58"/>
    <w:rsid w:val="00B726C4"/>
    <w:rsid w:val="00B75BAA"/>
    <w:rsid w:val="00B761DF"/>
    <w:rsid w:val="00B80B61"/>
    <w:rsid w:val="00BD0D3A"/>
    <w:rsid w:val="00BE5BE1"/>
    <w:rsid w:val="00BF247C"/>
    <w:rsid w:val="00BF3B3C"/>
    <w:rsid w:val="00C021F3"/>
    <w:rsid w:val="00C052CE"/>
    <w:rsid w:val="00C3392B"/>
    <w:rsid w:val="00C35258"/>
    <w:rsid w:val="00C46A24"/>
    <w:rsid w:val="00C46C95"/>
    <w:rsid w:val="00C50F0A"/>
    <w:rsid w:val="00C5157B"/>
    <w:rsid w:val="00C54CC3"/>
    <w:rsid w:val="00C67EC9"/>
    <w:rsid w:val="00C8021D"/>
    <w:rsid w:val="00CA2AE6"/>
    <w:rsid w:val="00CB7541"/>
    <w:rsid w:val="00CD0BAA"/>
    <w:rsid w:val="00CE0725"/>
    <w:rsid w:val="00CE64DD"/>
    <w:rsid w:val="00CF05A2"/>
    <w:rsid w:val="00D12FBD"/>
    <w:rsid w:val="00D242E2"/>
    <w:rsid w:val="00D56D00"/>
    <w:rsid w:val="00D659B8"/>
    <w:rsid w:val="00D7567D"/>
    <w:rsid w:val="00D77DDE"/>
    <w:rsid w:val="00D85A4B"/>
    <w:rsid w:val="00DA7F3D"/>
    <w:rsid w:val="00DF4926"/>
    <w:rsid w:val="00E03D32"/>
    <w:rsid w:val="00E069EE"/>
    <w:rsid w:val="00E5544D"/>
    <w:rsid w:val="00E63196"/>
    <w:rsid w:val="00E70E81"/>
    <w:rsid w:val="00E75A14"/>
    <w:rsid w:val="00E768D8"/>
    <w:rsid w:val="00E77356"/>
    <w:rsid w:val="00E97B51"/>
    <w:rsid w:val="00EB6F93"/>
    <w:rsid w:val="00ED4C80"/>
    <w:rsid w:val="00EE5676"/>
    <w:rsid w:val="00F049D4"/>
    <w:rsid w:val="00F17321"/>
    <w:rsid w:val="00F251A3"/>
    <w:rsid w:val="00F46315"/>
    <w:rsid w:val="00F55E96"/>
    <w:rsid w:val="00F617AC"/>
    <w:rsid w:val="00F6570F"/>
    <w:rsid w:val="00F75DDD"/>
    <w:rsid w:val="00FA1C29"/>
    <w:rsid w:val="00FB30E7"/>
    <w:rsid w:val="00FD0944"/>
    <w:rsid w:val="00FD0A2D"/>
    <w:rsid w:val="00FD483A"/>
    <w:rsid w:val="00FD5B56"/>
    <w:rsid w:val="00FE7B52"/>
    <w:rsid w:val="00FF6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B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15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15A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C51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2</cp:revision>
  <dcterms:created xsi:type="dcterms:W3CDTF">2011-02-01T14:21:00Z</dcterms:created>
  <dcterms:modified xsi:type="dcterms:W3CDTF">2011-02-01T14:21:00Z</dcterms:modified>
</cp:coreProperties>
</file>